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8A13" w14:textId="77777777" w:rsidR="00C404DF" w:rsidRPr="00C74F2A" w:rsidRDefault="00C404DF">
      <w:pPr>
        <w:rPr>
          <w:rFonts w:ascii="Calibri" w:hAnsi="Calibri" w:cs="Calibri"/>
          <w:sz w:val="20"/>
          <w:szCs w:val="20"/>
        </w:rPr>
      </w:pPr>
    </w:p>
    <w:p w14:paraId="0899EC6C" w14:textId="6562B5B3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RENTAL AGREEMENT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</w: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THIS AGREEMENT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is made on this ___</w:t>
      </w:r>
      <w:r w:rsidR="0008695B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day of __</w:t>
      </w:r>
      <w:r w:rsidR="0008695B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between:</w:t>
      </w:r>
    </w:p>
    <w:p w14:paraId="140F9160" w14:textId="0E275036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Landlord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Full Name: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Address: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Contact Number: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Email Address: _______________________________</w:t>
      </w:r>
    </w:p>
    <w:p w14:paraId="3448D4CF" w14:textId="77777777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Tenant: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Full Name: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Address: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Contact Number: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Email Address: _______________________________</w:t>
      </w:r>
    </w:p>
    <w:p w14:paraId="6918E73B" w14:textId="77777777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ID Details: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Type of ID: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ID Number: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ID Expiry Date: _______________________________</w:t>
      </w:r>
    </w:p>
    <w:p w14:paraId="7B6BC10F" w14:textId="77777777" w:rsidR="00C74F2A" w:rsidRPr="00C74F2A" w:rsidRDefault="00EB1623" w:rsidP="00C74F2A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</w:r>
      <w:r w:rsidR="00EB1623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62F20D33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FDA5B9A" w14:textId="77777777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1. PROPERTY DETAILS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The landlord agrees to rent one bedroom in a 2-bedroom apartment located at: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Address: _______________________________</w:t>
      </w:r>
    </w:p>
    <w:p w14:paraId="26F9063A" w14:textId="77777777" w:rsidR="00C74F2A" w:rsidRPr="00C74F2A" w:rsidRDefault="00EB1623" w:rsidP="00C74F2A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</w:r>
      <w:r w:rsidR="00EB1623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7AF1505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6CBB6CE" w14:textId="77777777" w:rsidR="00C74F2A" w:rsidRPr="00C74F2A" w:rsidRDefault="00C74F2A" w:rsidP="00C74F2A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</w:p>
    <w:p w14:paraId="10121B64" w14:textId="77777777" w:rsidR="00C74F2A" w:rsidRPr="00C74F2A" w:rsidRDefault="00C74F2A" w:rsidP="00C74F2A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1A. TERM OF AGREEMENT</w:t>
      </w:r>
    </w:p>
    <w:p w14:paraId="21B18267" w14:textId="2A65B02C" w:rsidR="00C74F2A" w:rsidRPr="00C74F2A" w:rsidRDefault="00C74F2A" w:rsidP="00C74F2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This agreement begins on </w:t>
      </w:r>
      <w:r w:rsidR="0008695B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and is expected to end on </w:t>
      </w:r>
      <w:r w:rsidR="00EB1623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, unless terminated earlier by either party with </w:t>
      </w: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at least two (2) weeks’ written notice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.</w:t>
      </w:r>
    </w:p>
    <w:p w14:paraId="2DF76D75" w14:textId="08106E7F" w:rsidR="00C74F2A" w:rsidRPr="00C74F2A" w:rsidRDefault="00C74F2A" w:rsidP="00C74F2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This is not a fixed-term lease; however, both parties agree to the stated move-in and planned move-out dates for clarity and mutual understanding.</w:t>
      </w:r>
    </w:p>
    <w:p w14:paraId="58510F65" w14:textId="1851B605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2. RENT</w:t>
      </w:r>
    </w:p>
    <w:p w14:paraId="0F9569CA" w14:textId="544701FE" w:rsidR="00C74F2A" w:rsidRPr="00C74F2A" w:rsidRDefault="00C74F2A" w:rsidP="00C74F2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Weekly Rent: $</w:t>
      </w:r>
      <w:r w:rsidR="00EB162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40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0.</w:t>
      </w:r>
    </w:p>
    <w:p w14:paraId="720816F6" w14:textId="68281124" w:rsidR="00C74F2A" w:rsidRPr="00C74F2A" w:rsidRDefault="00C74F2A" w:rsidP="00C74F2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Initial Payment: Two (2) weeks’ rent in advance, </w:t>
      </w:r>
      <w:r w:rsidR="0008695B"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totalling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$</w:t>
      </w:r>
      <w:r w:rsidR="00EB162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800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, payable in cash upon signing this agreement.</w:t>
      </w:r>
    </w:p>
    <w:p w14:paraId="3B65DE7E" w14:textId="41601EB7" w:rsidR="00C74F2A" w:rsidRPr="00C74F2A" w:rsidRDefault="00C74F2A" w:rsidP="00C74F2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Ongoing Payments: Rent will be paid fortnightly at $</w:t>
      </w:r>
      <w:r w:rsidR="00EB162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800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, starting on _______________.</w:t>
      </w:r>
    </w:p>
    <w:p w14:paraId="4E155CAB" w14:textId="77777777" w:rsidR="00C74F2A" w:rsidRPr="00C74F2A" w:rsidRDefault="00EB1623" w:rsidP="00C74F2A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</w:r>
      <w:r w:rsidR="00EB1623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16A317C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490DE3F" w14:textId="77777777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3. NOTICE TO VACATE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The tenant must provide at least two (2) weeks' written notice prior to vacating the premises.</w:t>
      </w:r>
    </w:p>
    <w:p w14:paraId="64AACD5C" w14:textId="77777777" w:rsidR="00C74F2A" w:rsidRPr="00C74F2A" w:rsidRDefault="00EB1623" w:rsidP="00C74F2A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</w:r>
      <w:r w:rsidR="00EB1623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09D3295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7951E4A" w14:textId="77777777" w:rsid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4. HOUSE RULES</w:t>
      </w:r>
    </w:p>
    <w:p w14:paraId="608C8BFA" w14:textId="77777777" w:rsidR="00EB1623" w:rsidRDefault="00EB1623" w:rsidP="00C74F2A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</w:p>
    <w:p w14:paraId="1F9F58C2" w14:textId="1E240C65" w:rsidR="00EB1623" w:rsidRPr="00C74F2A" w:rsidRDefault="00EB1623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1. Cleanliness</w:t>
      </w:r>
    </w:p>
    <w:p w14:paraId="7EB7A484" w14:textId="77777777" w:rsidR="00C74F2A" w:rsidRPr="00C74F2A" w:rsidRDefault="00C74F2A" w:rsidP="00C74F2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The house and the tenant's room must be kept in the condition found at the start of the tenancy.</w:t>
      </w:r>
    </w:p>
    <w:p w14:paraId="662F5F86" w14:textId="77777777" w:rsidR="00C74F2A" w:rsidRPr="00C74F2A" w:rsidRDefault="00C74F2A" w:rsidP="00C74F2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No guests are permitted to stay overnight, except visiting family members with prior approval from the landlord.</w:t>
      </w:r>
    </w:p>
    <w:p w14:paraId="42709662" w14:textId="77777777" w:rsidR="00C74F2A" w:rsidRDefault="00C74F2A" w:rsidP="00C74F2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Housework, including cleaning and tidying, will be shared to maintain a clean and tidy environment.</w:t>
      </w:r>
    </w:p>
    <w:p w14:paraId="52879CFF" w14:textId="624716F3" w:rsidR="00EB1623" w:rsidRDefault="00EB1623" w:rsidP="00EB1623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2. Guests: </w:t>
      </w:r>
    </w:p>
    <w:p w14:paraId="3A3F9853" w14:textId="621AE637" w:rsidR="00EB1623" w:rsidRDefault="00EB1623" w:rsidP="00EB1623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B162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No guests</w:t>
      </w:r>
      <w: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are permitted to stay overnight, except visiting family members with prior approval from landlord</w:t>
      </w:r>
    </w:p>
    <w:p w14:paraId="38E8104F" w14:textId="77777777" w:rsidR="00EB1623" w:rsidRDefault="00EB1623" w:rsidP="00EB1623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3. Noise: </w:t>
      </w:r>
    </w:p>
    <w:p w14:paraId="7A9BE885" w14:textId="34C9BEF6" w:rsidR="00EB1623" w:rsidRDefault="00EB1623" w:rsidP="00EB1623">
      <w:pPr>
        <w:spacing w:before="100" w:beforeAutospacing="1" w:after="100" w:afterAutospacing="1"/>
        <w:ind w:left="720" w:firstLine="40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EB162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The tenant must </w:t>
      </w:r>
      <w:r w:rsidR="0008695B" w:rsidRPr="00EB162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always keep noise to a reasonable level</w:t>
      </w:r>
      <w:r w:rsidRPr="00EB162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, particularly</w:t>
      </w:r>
      <w: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</w:t>
      </w:r>
      <w:r w:rsidRPr="00EB162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during quiet hours (10 PM to 7 AM). Loud music, parties, or disruptive</w:t>
      </w:r>
      <w:r w:rsidR="0008695B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</w:t>
      </w:r>
      <w:r w:rsidR="00B10940" w:rsidRPr="00EB162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behaviour</w:t>
      </w:r>
      <w:r w:rsidRPr="00EB1623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 are strictly prohibited.</w:t>
      </w:r>
    </w:p>
    <w:p w14:paraId="514D105B" w14:textId="38C3A060" w:rsidR="00EB1623" w:rsidRDefault="00EB1623" w:rsidP="00EB1623">
      <w:pPr>
        <w:spacing w:before="100" w:beforeAutospacing="1" w:after="100" w:afterAutospacing="1"/>
        <w:ind w:firstLine="40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4. Smoking: </w:t>
      </w:r>
    </w:p>
    <w:p w14:paraId="15743009" w14:textId="229D461D" w:rsidR="00EB1623" w:rsidRPr="00EB1623" w:rsidRDefault="00EB1623" w:rsidP="00EB1623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 xml:space="preserve">Smoking is strictly prohibited inside the apartment, including the tenant’s room and common areas. </w:t>
      </w:r>
    </w:p>
    <w:p w14:paraId="74460D5B" w14:textId="77777777" w:rsidR="00C74F2A" w:rsidRPr="00C74F2A" w:rsidRDefault="00EB1623" w:rsidP="00C74F2A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</w:r>
      <w:r w:rsidR="00EB1623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04E5F3D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E7B6182" w14:textId="77777777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5. SECURITY AND PERSONAL INFORMATION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The tenant agrees to provide the landlord with the following details:</w:t>
      </w:r>
    </w:p>
    <w:p w14:paraId="1E587F09" w14:textId="77777777" w:rsidR="00C74F2A" w:rsidRPr="00C74F2A" w:rsidRDefault="00C74F2A" w:rsidP="00C74F2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Full Name, Address, Contact Number, Email Address, and a copy of a valid ID.</w:t>
      </w:r>
    </w:p>
    <w:p w14:paraId="440E48B2" w14:textId="77777777" w:rsidR="00C74F2A" w:rsidRPr="00C74F2A" w:rsidRDefault="00C74F2A" w:rsidP="00C74F2A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The ID will be photographed for security purposes.</w:t>
      </w:r>
    </w:p>
    <w:p w14:paraId="7307B8FE" w14:textId="77777777" w:rsidR="00C74F2A" w:rsidRPr="00C74F2A" w:rsidRDefault="00EB1623" w:rsidP="00C74F2A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</w:r>
      <w:r w:rsidR="00EB1623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04C7E43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A50CA6F" w14:textId="77777777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6. AGREEMENT TERMS</w:t>
      </w:r>
    </w:p>
    <w:p w14:paraId="5872B5DA" w14:textId="77777777" w:rsidR="00C74F2A" w:rsidRPr="00C74F2A" w:rsidRDefault="00C74F2A" w:rsidP="00C74F2A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No bond is required.</w:t>
      </w:r>
    </w:p>
    <w:p w14:paraId="43B74882" w14:textId="77777777" w:rsidR="00C74F2A" w:rsidRPr="00C74F2A" w:rsidRDefault="00C74F2A" w:rsidP="00C74F2A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The tenant acknowledges that they are renting a room only and will share common areas with the landlord.</w:t>
      </w:r>
    </w:p>
    <w:p w14:paraId="696574AC" w14:textId="77777777" w:rsidR="00C74F2A" w:rsidRPr="00C74F2A" w:rsidRDefault="00C74F2A" w:rsidP="00C74F2A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The tenant agrees to respect the landlord's privacy and the property.</w:t>
      </w:r>
    </w:p>
    <w:p w14:paraId="7439D554" w14:textId="77777777" w:rsidR="00C74F2A" w:rsidRPr="00C74F2A" w:rsidRDefault="00C74F2A" w:rsidP="00C74F2A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t>Any damages caused by the tenant beyond normal wear and tear must be repaired or compensated for by the tenant.</w:t>
      </w:r>
    </w:p>
    <w:p w14:paraId="69B9F877" w14:textId="77777777" w:rsidR="00C74F2A" w:rsidRPr="00C74F2A" w:rsidRDefault="00EB1623" w:rsidP="00C74F2A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</w:r>
      <w:r w:rsidR="00EB1623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038A971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E7DDE4D" w14:textId="77777777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7. TERMINATION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This agreement may be terminated by mutual consent or as per the notice period specified above.</w:t>
      </w:r>
    </w:p>
    <w:p w14:paraId="5DC5E71E" w14:textId="77777777" w:rsidR="00C74F2A" w:rsidRPr="00C74F2A" w:rsidRDefault="00EB1623" w:rsidP="00C74F2A">
      <w:pPr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</w:r>
      <w:r w:rsidR="00EB1623">
        <w:rPr>
          <w:rFonts w:ascii="Calibri" w:eastAsia="Times New Roman" w:hAnsi="Calibri" w:cs="Calibri"/>
          <w:noProof/>
          <w:kern w:val="0"/>
          <w:sz w:val="20"/>
          <w:szCs w:val="20"/>
          <w:lang w:eastAsia="en-GB"/>
        </w:rPr>
        <w:pict w14:anchorId="76D29B3A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C405E1E" w14:textId="77777777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8. SIGNATURES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By signing below, both parties acknowledge and agree to the terms of this agreement:</w:t>
      </w:r>
    </w:p>
    <w:p w14:paraId="1C674DD0" w14:textId="77777777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lastRenderedPageBreak/>
        <w:t>Landlord: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Name: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Signature: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Date: _______________________________</w:t>
      </w:r>
    </w:p>
    <w:p w14:paraId="4220DEC8" w14:textId="77777777" w:rsidR="00C74F2A" w:rsidRPr="00C74F2A" w:rsidRDefault="00C74F2A" w:rsidP="00C74F2A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</w:pPr>
      <w:r w:rsidRPr="00C74F2A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Tenant: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Name: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Signature: _______________________________</w:t>
      </w:r>
      <w:r w:rsidRPr="00C74F2A">
        <w:rPr>
          <w:rFonts w:ascii="Calibri" w:eastAsia="Times New Roman" w:hAnsi="Calibri" w:cs="Calibri"/>
          <w:kern w:val="0"/>
          <w:sz w:val="20"/>
          <w:szCs w:val="20"/>
          <w:lang w:eastAsia="en-GB"/>
          <w14:ligatures w14:val="none"/>
        </w:rPr>
        <w:br/>
        <w:t>Date: _______________________________</w:t>
      </w:r>
    </w:p>
    <w:p w14:paraId="4AF23B52" w14:textId="77777777" w:rsidR="00C74F2A" w:rsidRPr="00C74F2A" w:rsidRDefault="00C74F2A">
      <w:pPr>
        <w:rPr>
          <w:rFonts w:ascii="Calibri" w:hAnsi="Calibri" w:cs="Calibri"/>
          <w:sz w:val="20"/>
          <w:szCs w:val="20"/>
        </w:rPr>
      </w:pPr>
    </w:p>
    <w:sectPr w:rsidR="00C74F2A" w:rsidRPr="00C74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4B3"/>
    <w:multiLevelType w:val="multilevel"/>
    <w:tmpl w:val="7B6C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D41D9"/>
    <w:multiLevelType w:val="multilevel"/>
    <w:tmpl w:val="BFC0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661DB"/>
    <w:multiLevelType w:val="hybridMultilevel"/>
    <w:tmpl w:val="EDDC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35CEE"/>
    <w:multiLevelType w:val="multilevel"/>
    <w:tmpl w:val="CF54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76C23"/>
    <w:multiLevelType w:val="multilevel"/>
    <w:tmpl w:val="9486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662F31"/>
    <w:multiLevelType w:val="multilevel"/>
    <w:tmpl w:val="3A6E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891124">
    <w:abstractNumId w:val="5"/>
  </w:num>
  <w:num w:numId="2" w16cid:durableId="1837722413">
    <w:abstractNumId w:val="1"/>
  </w:num>
  <w:num w:numId="3" w16cid:durableId="1276474240">
    <w:abstractNumId w:val="4"/>
  </w:num>
  <w:num w:numId="4" w16cid:durableId="1357930113">
    <w:abstractNumId w:val="3"/>
  </w:num>
  <w:num w:numId="5" w16cid:durableId="2026595685">
    <w:abstractNumId w:val="0"/>
  </w:num>
  <w:num w:numId="6" w16cid:durableId="465124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2A"/>
    <w:rsid w:val="0008695B"/>
    <w:rsid w:val="00213CBC"/>
    <w:rsid w:val="0073421F"/>
    <w:rsid w:val="008A3E0F"/>
    <w:rsid w:val="00B10940"/>
    <w:rsid w:val="00BA4B54"/>
    <w:rsid w:val="00C06046"/>
    <w:rsid w:val="00C404DF"/>
    <w:rsid w:val="00C74F2A"/>
    <w:rsid w:val="00EB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799D"/>
  <w15:chartTrackingRefBased/>
  <w15:docId w15:val="{D1749148-1D1D-314E-BDBF-9BB19D7D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4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F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F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F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F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74F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Kaynak</dc:creator>
  <cp:keywords/>
  <dc:description/>
  <cp:lastModifiedBy>Akif Kaynak</cp:lastModifiedBy>
  <cp:revision>4</cp:revision>
  <dcterms:created xsi:type="dcterms:W3CDTF">2025-04-16T05:12:00Z</dcterms:created>
  <dcterms:modified xsi:type="dcterms:W3CDTF">2025-09-29T00:43:00Z</dcterms:modified>
</cp:coreProperties>
</file>